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4" w:rsidRDefault="006B524B">
      <w:r>
        <w:t xml:space="preserve">Δ.Α. </w:t>
      </w:r>
      <w:proofErr w:type="spellStart"/>
      <w:r>
        <w:t>Αναπολιτάνος</w:t>
      </w:r>
      <w:proofErr w:type="spellEnd"/>
      <w:r>
        <w:t xml:space="preserve">, </w:t>
      </w:r>
      <w:r>
        <w:rPr>
          <w:i/>
        </w:rPr>
        <w:t>Εισαγωγή στη  Φιλοσοφία των Μαθηματικών</w:t>
      </w:r>
      <w:r>
        <w:t xml:space="preserve">, </w:t>
      </w:r>
      <w:proofErr w:type="spellStart"/>
      <w:r>
        <w:t>εκδ</w:t>
      </w:r>
      <w:proofErr w:type="spellEnd"/>
      <w:r>
        <w:t>. Νεφέλη</w:t>
      </w:r>
    </w:p>
    <w:p w:rsidR="006B524B" w:rsidRDefault="006B524B">
      <w:r>
        <w:t>Πρώτο κεφάλαιο</w:t>
      </w:r>
    </w:p>
    <w:p w:rsidR="006B524B" w:rsidRDefault="006B524B" w:rsidP="006B524B">
      <w:pPr>
        <w:pStyle w:val="a3"/>
        <w:numPr>
          <w:ilvl w:val="1"/>
          <w:numId w:val="1"/>
        </w:numPr>
      </w:pPr>
      <w:r>
        <w:t>&amp; 1.2</w:t>
      </w:r>
    </w:p>
    <w:p w:rsidR="006B524B" w:rsidRDefault="006B524B" w:rsidP="006B524B">
      <w:r>
        <w:t>1.4-1.12</w:t>
      </w:r>
    </w:p>
    <w:p w:rsidR="006B524B" w:rsidRDefault="006B524B" w:rsidP="006B524B">
      <w:r>
        <w:t>Τρίτο κεφάλαιο</w:t>
      </w:r>
    </w:p>
    <w:p w:rsidR="006B524B" w:rsidRPr="006B524B" w:rsidRDefault="006B524B" w:rsidP="006B524B">
      <w:r>
        <w:t>3.1, 3.1.1., 3.1.2. 3.2, 3.2.1, 3.3. 3.3.1, 3.3.2,.3.3.3.</w:t>
      </w:r>
      <w:bookmarkStart w:id="0" w:name="_GoBack"/>
      <w:bookmarkEnd w:id="0"/>
    </w:p>
    <w:sectPr w:rsidR="006B524B" w:rsidRPr="006B5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4773"/>
    <w:multiLevelType w:val="multilevel"/>
    <w:tmpl w:val="B58AE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C5"/>
    <w:rsid w:val="00077B98"/>
    <w:rsid w:val="006B524B"/>
    <w:rsid w:val="00730B84"/>
    <w:rsid w:val="00BB67C5"/>
    <w:rsid w:val="00D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Manolakaki</dc:creator>
  <cp:lastModifiedBy>Eleni Manolakaki</cp:lastModifiedBy>
  <cp:revision>2</cp:revision>
  <dcterms:created xsi:type="dcterms:W3CDTF">2014-03-20T19:48:00Z</dcterms:created>
  <dcterms:modified xsi:type="dcterms:W3CDTF">2014-03-20T19:48:00Z</dcterms:modified>
</cp:coreProperties>
</file>