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C391" w14:textId="1A71B383" w:rsidR="00F91E18" w:rsidRPr="00F91E18" w:rsidRDefault="00F91E18" w:rsidP="00F91E18">
      <w:pPr>
        <w:ind w:left="720" w:hanging="360"/>
        <w:jc w:val="center"/>
        <w:rPr>
          <w:b/>
          <w:bCs/>
          <w:sz w:val="32"/>
          <w:szCs w:val="32"/>
        </w:rPr>
      </w:pPr>
      <w:r w:rsidRPr="00F91E18">
        <w:rPr>
          <w:b/>
          <w:bCs/>
          <w:sz w:val="32"/>
          <w:szCs w:val="32"/>
        </w:rPr>
        <w:t>ΕΡΩΤΗΜΑΤΟΛΟΓΙΑ ΕΑΡΙΝΟΥ ΕΞΑΜΗΝΟΥ 2025-2026</w:t>
      </w:r>
    </w:p>
    <w:p w14:paraId="6C966A06" w14:textId="77777777" w:rsidR="00F91E18" w:rsidRDefault="00F91E18" w:rsidP="00F91E18">
      <w:pPr>
        <w:pStyle w:val="a6"/>
      </w:pPr>
    </w:p>
    <w:p w14:paraId="6C95981D" w14:textId="33234EE5" w:rsidR="006B76AD" w:rsidRDefault="00F91E18" w:rsidP="00F91E18">
      <w:pPr>
        <w:pStyle w:val="a6"/>
        <w:numPr>
          <w:ilvl w:val="0"/>
          <w:numId w:val="1"/>
        </w:numPr>
      </w:pPr>
      <w:r w:rsidRPr="00F91E18">
        <w:t>ΑΡΧΕΣ ΚΑΡΔΙΑΓΓΕΙΑΚΗΣ ΑΠΕΙΚΟΝΙΣΗΣ- ΑΚΤΙΝΟΛΟΓΙΑ ΑΞΟΝΙΚΗ ΤΟΜΟΓΡΑΦΙΑ ΚΑΡΔΙΑΣ</w:t>
      </w:r>
    </w:p>
    <w:p w14:paraId="5E12577A" w14:textId="17934084" w:rsidR="00F91E18" w:rsidRDefault="00F91E18">
      <w:hyperlink r:id="rId5" w:history="1">
        <w:r w:rsidRPr="0055177D">
          <w:rPr>
            <w:rStyle w:val="-"/>
          </w:rPr>
          <w:t>https://survey.uoa.gr/L663174</w:t>
        </w:r>
      </w:hyperlink>
    </w:p>
    <w:p w14:paraId="728DD3E9" w14:textId="77777777" w:rsidR="00F91E18" w:rsidRDefault="00F91E18"/>
    <w:p w14:paraId="5C3ABB65" w14:textId="3564D105" w:rsidR="00F91E18" w:rsidRDefault="00F91E18" w:rsidP="00F91E18">
      <w:pPr>
        <w:pStyle w:val="a6"/>
        <w:numPr>
          <w:ilvl w:val="0"/>
          <w:numId w:val="1"/>
        </w:numPr>
      </w:pPr>
      <w:r w:rsidRPr="00F91E18">
        <w:t>ΑΡΧΕΣ ΚΑΡΔΙΑΓΓΕΙΑΚΗΣ ΑΠΕΙΚΟΝΙΣΗΣ- ΑΚΤΙΝΟΛΟΓΙΑ ΜΑΓΝΗΤΙΚΗ ΤΟΜΟΓΡΑΦΙΑ ΚΑΡΔΙΑΣ</w:t>
      </w:r>
    </w:p>
    <w:p w14:paraId="3E63FFA4" w14:textId="0CDBDF3E" w:rsidR="00F91E18" w:rsidRDefault="00F91E18">
      <w:hyperlink r:id="rId6" w:history="1">
        <w:r w:rsidRPr="0055177D">
          <w:rPr>
            <w:rStyle w:val="-"/>
          </w:rPr>
          <w:t>https://survey.uoa.gr/L549911</w:t>
        </w:r>
      </w:hyperlink>
    </w:p>
    <w:p w14:paraId="1769DFEC" w14:textId="77777777" w:rsidR="00F91E18" w:rsidRDefault="00F91E18"/>
    <w:p w14:paraId="602C276A" w14:textId="261530AF" w:rsidR="00F91E18" w:rsidRDefault="00F91E18" w:rsidP="00F91E18">
      <w:pPr>
        <w:pStyle w:val="a6"/>
        <w:numPr>
          <w:ilvl w:val="0"/>
          <w:numId w:val="1"/>
        </w:numPr>
      </w:pPr>
      <w:r w:rsidRPr="00F91E18">
        <w:t>ΜΕΘΟΔΟΛΟΓΙΑ ΕΡΕΥΝΑΣ ΚΑΙ ΑΡΧΕΣ ΣΤΑΤΙΣΤΙΚΗΣ</w:t>
      </w:r>
    </w:p>
    <w:p w14:paraId="1EDA5AB3" w14:textId="39D02A41" w:rsidR="00F91E18" w:rsidRDefault="00F91E18">
      <w:hyperlink r:id="rId7" w:history="1">
        <w:r w:rsidRPr="0055177D">
          <w:rPr>
            <w:rStyle w:val="-"/>
          </w:rPr>
          <w:t>https://survey.uoa.gr/L659626</w:t>
        </w:r>
      </w:hyperlink>
    </w:p>
    <w:p w14:paraId="368D7305" w14:textId="77777777" w:rsidR="00F91E18" w:rsidRDefault="00F91E18"/>
    <w:p w14:paraId="26C36795" w14:textId="7976B039" w:rsidR="00F91E18" w:rsidRDefault="00F91E18" w:rsidP="00F91E18">
      <w:pPr>
        <w:pStyle w:val="a6"/>
        <w:numPr>
          <w:ilvl w:val="0"/>
          <w:numId w:val="1"/>
        </w:numPr>
      </w:pPr>
      <w:r w:rsidRPr="00F91E18">
        <w:t>ΑΡΧΕΣ ΚΑΡΔΙΑΓΓΕΙΑΚΗΣ ΑΠΕΙΚΟΝΙΣΗΣ-ΠΥΡΗΝΙΚΗΣ ΚΑΡΔΙΟΛΟΓΙΑΣ ΣΠΙΝΘΗΡΟΓΡΑΦΗΜΑ ΜΥΟΚΑΡΔΙΟΥ - ΤΟΜΟΓΡΑΦΙΑ ΠΟΖΙΤΡΟΝΙΩΝ/PETCT</w:t>
      </w:r>
    </w:p>
    <w:p w14:paraId="73096987" w14:textId="2E5549F2" w:rsidR="00F91E18" w:rsidRDefault="00F91E18">
      <w:hyperlink r:id="rId8" w:history="1">
        <w:r w:rsidRPr="0055177D">
          <w:rPr>
            <w:rStyle w:val="-"/>
          </w:rPr>
          <w:t>https://survey.uoa.gr/L298612</w:t>
        </w:r>
      </w:hyperlink>
    </w:p>
    <w:p w14:paraId="76CD0EF7" w14:textId="77777777" w:rsidR="00F91E18" w:rsidRDefault="00F91E18"/>
    <w:sectPr w:rsidR="00F91E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D35CD"/>
    <w:multiLevelType w:val="hybridMultilevel"/>
    <w:tmpl w:val="ECB225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793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AD"/>
    <w:rsid w:val="006B76AD"/>
    <w:rsid w:val="00D6368B"/>
    <w:rsid w:val="00F9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1535"/>
  <w15:chartTrackingRefBased/>
  <w15:docId w15:val="{98999C0F-C601-49C4-B401-95232799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B7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B7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B76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B7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B76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B7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B7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B7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B7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B7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B76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B76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B76A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B76A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B76A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B76A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B76A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B76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B7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B7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B7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B7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B7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B76A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B76A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B76A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B7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B76A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B76AD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F91E18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91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rvey.uoa.gr/L2986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rvey.uoa.gr/L6596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rvey.uoa.gr/L549911" TargetMode="External"/><Relationship Id="rId5" Type="http://schemas.openxmlformats.org/officeDocument/2006/relationships/hyperlink" Target="https://survey.uoa.gr/L66317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546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GIOULI KARLI</dc:creator>
  <cp:keywords/>
  <dc:description/>
  <cp:lastModifiedBy>GIOULI KARLI</cp:lastModifiedBy>
  <cp:revision>2</cp:revision>
  <dcterms:created xsi:type="dcterms:W3CDTF">2026-06-13T14:27:00Z</dcterms:created>
  <dcterms:modified xsi:type="dcterms:W3CDTF">2026-06-13T14:33:00Z</dcterms:modified>
</cp:coreProperties>
</file>